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30" w:rsidRPr="00955D59" w:rsidRDefault="00AC7730" w:rsidP="00F0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b/>
          <w:sz w:val="24"/>
          <w:szCs w:val="24"/>
        </w:rPr>
        <w:t>План деятельности</w:t>
      </w:r>
    </w:p>
    <w:p w:rsidR="00AC7730" w:rsidRPr="00A52A37" w:rsidRDefault="0073340F" w:rsidP="00F0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2020-2021 </w:t>
      </w:r>
      <w:r w:rsidR="00AC7730" w:rsidRPr="00955D59">
        <w:rPr>
          <w:rFonts w:ascii="Times New Roman" w:hAnsi="Times New Roman"/>
          <w:sz w:val="24"/>
          <w:szCs w:val="24"/>
        </w:rPr>
        <w:t>учебный год</w:t>
      </w:r>
    </w:p>
    <w:p w:rsidR="00AC7730" w:rsidRDefault="001A781C" w:rsidP="00F0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297">
        <w:rPr>
          <w:rFonts w:ascii="Times New Roman" w:hAnsi="Times New Roman"/>
          <w:sz w:val="24"/>
          <w:szCs w:val="24"/>
        </w:rPr>
        <w:t>МКУ</w:t>
      </w:r>
      <w:r w:rsidR="00AC7730" w:rsidRPr="00F06297">
        <w:rPr>
          <w:rFonts w:ascii="Times New Roman" w:hAnsi="Times New Roman"/>
          <w:sz w:val="24"/>
          <w:szCs w:val="24"/>
        </w:rPr>
        <w:t>ДО «Дворец творчества» ЦТР «Академия детства»</w:t>
      </w:r>
    </w:p>
    <w:p w:rsidR="00F06297" w:rsidRPr="00F06297" w:rsidRDefault="00F06297" w:rsidP="00F0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730" w:rsidRPr="00F06297" w:rsidRDefault="00AC7730" w:rsidP="00F06297">
      <w:p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06297">
        <w:rPr>
          <w:rFonts w:ascii="Times New Roman" w:hAnsi="Times New Roman"/>
          <w:sz w:val="24"/>
          <w:szCs w:val="24"/>
        </w:rPr>
        <w:t xml:space="preserve">по реализации образовательного проекта </w:t>
      </w:r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«Образовательная сеть </w:t>
      </w:r>
      <w:proofErr w:type="spellStart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техноклуб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«</w:t>
      </w:r>
      <w:proofErr w:type="spellStart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ДетТал</w:t>
      </w:r>
      <w:r w:rsidR="00B9217D" w:rsidRPr="00F06297">
        <w:rPr>
          <w:rFonts w:ascii="Times New Roman" w:eastAsiaTheme="minorHAnsi" w:hAnsi="Times New Roman"/>
          <w:i/>
          <w:color w:val="000000" w:themeColor="text1"/>
          <w:sz w:val="24"/>
          <w:szCs w:val="24"/>
          <w:lang w:eastAsia="en-US"/>
        </w:rPr>
        <w:t>ька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  <w:r w:rsidRPr="00F06297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7054E1" w:rsidRPr="00F06297" w:rsidRDefault="00AC7730" w:rsidP="00F06297">
      <w:pPr>
        <w:spacing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06297">
        <w:rPr>
          <w:rFonts w:ascii="Times New Roman" w:hAnsi="Times New Roman"/>
          <w:sz w:val="24"/>
          <w:szCs w:val="24"/>
        </w:rPr>
        <w:t xml:space="preserve">Цель проекта: </w:t>
      </w:r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разработать и апробировать организационно-управленческую модель образовательной сети </w:t>
      </w:r>
      <w:proofErr w:type="spellStart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техноклуба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«</w:t>
      </w:r>
      <w:proofErr w:type="spellStart"/>
      <w:r w:rsidR="00B9217D" w:rsidRPr="00F06297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>ДетТал</w:t>
      </w:r>
      <w:r w:rsidR="00B9217D" w:rsidRPr="00F06297">
        <w:rPr>
          <w:rFonts w:ascii="Times New Roman" w:eastAsiaTheme="minorHAnsi" w:hAnsi="Times New Roman"/>
          <w:i/>
          <w:color w:val="000000" w:themeColor="text1"/>
          <w:sz w:val="24"/>
          <w:szCs w:val="24"/>
          <w:lang w:eastAsia="en-US"/>
        </w:rPr>
        <w:t>ька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 обеспечивающей формирование и развитие у обучающихся инженерно-технических, исследовательских и изобретательских компетенций.</w:t>
      </w:r>
    </w:p>
    <w:p w:rsidR="00C97834" w:rsidRPr="00607073" w:rsidRDefault="00FF42D0" w:rsidP="00F06297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07073">
        <w:rPr>
          <w:rFonts w:ascii="Times New Roman" w:hAnsi="Times New Roman"/>
          <w:b/>
          <w:sz w:val="24"/>
          <w:szCs w:val="24"/>
        </w:rPr>
        <w:t>Задачи:</w:t>
      </w:r>
    </w:p>
    <w:p w:rsidR="00473A5C" w:rsidRPr="00607073" w:rsidRDefault="00B9217D" w:rsidP="00F06297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7073">
        <w:rPr>
          <w:rFonts w:ascii="Times New Roman" w:hAnsi="Times New Roman"/>
          <w:sz w:val="24"/>
          <w:szCs w:val="24"/>
        </w:rPr>
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компетенций.</w:t>
      </w:r>
    </w:p>
    <w:p w:rsidR="00B9217D" w:rsidRPr="00F06297" w:rsidRDefault="00646D54" w:rsidP="00F06297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70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7073" w:rsidRPr="00607073">
        <w:rPr>
          <w:rFonts w:ascii="Times New Roman" w:hAnsi="Times New Roman"/>
          <w:color w:val="000000" w:themeColor="text1"/>
          <w:sz w:val="24"/>
          <w:szCs w:val="24"/>
        </w:rPr>
        <w:t xml:space="preserve">Проанализировать </w:t>
      </w:r>
      <w:r w:rsidRPr="00607073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F06297" w:rsidRPr="00607073">
        <w:rPr>
          <w:rFonts w:ascii="Times New Roman" w:hAnsi="Times New Roman"/>
          <w:color w:val="000000" w:themeColor="text1"/>
          <w:sz w:val="24"/>
          <w:szCs w:val="24"/>
        </w:rPr>
        <w:t>озможности  ОУ, необходимые для реализации образовательных программ, направленных на развитие инженерно -</w:t>
      </w:r>
      <w:r w:rsidR="00F06297" w:rsidRPr="00F06297">
        <w:rPr>
          <w:rFonts w:ascii="Times New Roman" w:hAnsi="Times New Roman"/>
          <w:color w:val="000000" w:themeColor="text1"/>
          <w:sz w:val="24"/>
          <w:szCs w:val="24"/>
        </w:rPr>
        <w:t xml:space="preserve"> технических, исследовательских и изобретательских компетенций обучающихся.</w:t>
      </w:r>
    </w:p>
    <w:p w:rsidR="00F06297" w:rsidRPr="00F06297" w:rsidRDefault="00F06297" w:rsidP="00F06297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6297">
        <w:rPr>
          <w:rFonts w:ascii="Times New Roman" w:hAnsi="Times New Roman"/>
          <w:color w:val="000000" w:themeColor="text1"/>
          <w:sz w:val="24"/>
          <w:szCs w:val="24"/>
        </w:rPr>
        <w:t>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</w:r>
    </w:p>
    <w:p w:rsidR="001D5CC2" w:rsidRPr="00C06475" w:rsidRDefault="00F06297" w:rsidP="00F06297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6297">
        <w:rPr>
          <w:rFonts w:ascii="Times New Roman" w:hAnsi="Times New Roman"/>
          <w:color w:val="000000" w:themeColor="text1"/>
          <w:sz w:val="24"/>
          <w:szCs w:val="24"/>
        </w:rPr>
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</w:r>
    </w:p>
    <w:p w:rsidR="00FF42D0" w:rsidRPr="001D5CC2" w:rsidRDefault="00FF42D0" w:rsidP="00EA1639">
      <w:pPr>
        <w:spacing w:after="0"/>
        <w:ind w:left="142" w:hanging="360"/>
        <w:rPr>
          <w:rFonts w:ascii="Times New Roman" w:hAnsi="Times New Roman"/>
          <w:b/>
          <w:sz w:val="24"/>
          <w:szCs w:val="24"/>
        </w:rPr>
      </w:pPr>
      <w:r w:rsidRPr="001D5CC2">
        <w:rPr>
          <w:rFonts w:ascii="Times New Roman" w:hAnsi="Times New Roman"/>
          <w:b/>
          <w:sz w:val="24"/>
          <w:szCs w:val="24"/>
        </w:rPr>
        <w:t>Содержание деятельности:</w:t>
      </w:r>
    </w:p>
    <w:p w:rsidR="00FA0127" w:rsidRPr="009347F8" w:rsidRDefault="00FA0127" w:rsidP="00EA1639">
      <w:pPr>
        <w:spacing w:after="0"/>
        <w:ind w:left="142" w:hanging="360"/>
        <w:rPr>
          <w:rFonts w:ascii="Times New Roman" w:hAnsi="Times New Roman"/>
          <w:b/>
          <w:sz w:val="16"/>
          <w:szCs w:val="16"/>
        </w:rPr>
      </w:pP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8"/>
        <w:gridCol w:w="2722"/>
        <w:gridCol w:w="3285"/>
        <w:gridCol w:w="1488"/>
        <w:gridCol w:w="1766"/>
        <w:gridCol w:w="1559"/>
        <w:gridCol w:w="3685"/>
      </w:tblGrid>
      <w:tr w:rsidR="004917C1" w:rsidRPr="00021E64" w:rsidTr="00021E64">
        <w:tc>
          <w:tcPr>
            <w:tcW w:w="788" w:type="dxa"/>
          </w:tcPr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1E6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1E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1E6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2" w:type="dxa"/>
          </w:tcPr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3285" w:type="dxa"/>
          </w:tcPr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88" w:type="dxa"/>
          </w:tcPr>
          <w:p w:rsidR="00FF42D0" w:rsidRPr="00021E64" w:rsidRDefault="001D5CC2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Ответст</w:t>
            </w:r>
            <w:r w:rsidR="00FF42D0" w:rsidRPr="00021E64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</w:tc>
        <w:tc>
          <w:tcPr>
            <w:tcW w:w="1766" w:type="dxa"/>
          </w:tcPr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685" w:type="dxa"/>
          </w:tcPr>
          <w:p w:rsidR="00FF42D0" w:rsidRPr="00021E64" w:rsidRDefault="00FF42D0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860183" w:rsidRPr="00021E64" w:rsidTr="00021E64">
        <w:trPr>
          <w:trHeight w:val="427"/>
        </w:trPr>
        <w:tc>
          <w:tcPr>
            <w:tcW w:w="788" w:type="dxa"/>
            <w:vMerge w:val="restart"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vMerge w:val="restart"/>
          </w:tcPr>
          <w:p w:rsidR="00860183" w:rsidRPr="00021E64" w:rsidRDefault="00860183" w:rsidP="0002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компетенций.</w:t>
            </w:r>
          </w:p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60183" w:rsidRPr="00021E64" w:rsidRDefault="00860183" w:rsidP="0086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1.Изучение опыта имеющихся практик в субъектах РФ, установление связей с наиболее успешными из них.</w:t>
            </w:r>
          </w:p>
        </w:tc>
        <w:tc>
          <w:tcPr>
            <w:tcW w:w="1488" w:type="dxa"/>
            <w:vMerge w:val="restart"/>
          </w:tcPr>
          <w:p w:rsidR="00860183" w:rsidRPr="00021E64" w:rsidRDefault="00860183" w:rsidP="0034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Методист Васильева Т.Ю.</w:t>
            </w:r>
          </w:p>
          <w:p w:rsidR="00860183" w:rsidRPr="00021E64" w:rsidRDefault="00860183" w:rsidP="00341CB8">
            <w:pPr>
              <w:spacing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 xml:space="preserve">Руководитель методической творческой  группы технической направленности </w:t>
            </w:r>
            <w:proofErr w:type="spellStart"/>
            <w:r w:rsidRPr="00021E64"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E64">
              <w:rPr>
                <w:rFonts w:ascii="Times New Roman" w:hAnsi="Times New Roman"/>
                <w:sz w:val="24"/>
                <w:szCs w:val="24"/>
              </w:rPr>
              <w:lastRenderedPageBreak/>
              <w:t>Л.Е</w:t>
            </w:r>
          </w:p>
          <w:p w:rsidR="00860183" w:rsidRPr="00021E64" w:rsidRDefault="00860183" w:rsidP="00341C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Педагоги технической направленности</w:t>
            </w:r>
          </w:p>
        </w:tc>
        <w:tc>
          <w:tcPr>
            <w:tcW w:w="1766" w:type="dxa"/>
            <w:vMerge w:val="restart"/>
          </w:tcPr>
          <w:p w:rsidR="00860183" w:rsidRPr="00021E64" w:rsidRDefault="00860183" w:rsidP="00F06297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</w:t>
            </w:r>
            <w:proofErr w:type="gramStart"/>
            <w:r w:rsidRPr="00021E6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21E64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творчества» ЦТР </w:t>
            </w:r>
          </w:p>
          <w:p w:rsidR="00860183" w:rsidRPr="00021E64" w:rsidRDefault="00860183" w:rsidP="00F0629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«Академия детства»</w:t>
            </w:r>
          </w:p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май-август 2020</w:t>
            </w:r>
          </w:p>
        </w:tc>
        <w:tc>
          <w:tcPr>
            <w:tcW w:w="3685" w:type="dxa"/>
          </w:tcPr>
          <w:p w:rsidR="00860183" w:rsidRPr="00021E64" w:rsidRDefault="00860183" w:rsidP="0086018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1.Реестр партнёров</w:t>
            </w:r>
          </w:p>
          <w:p w:rsidR="00860183" w:rsidRPr="00021E64" w:rsidRDefault="00860183" w:rsidP="00860183">
            <w:pPr>
              <w:spacing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183" w:rsidRPr="00021E64" w:rsidTr="00021E64">
        <w:trPr>
          <w:trHeight w:val="744"/>
        </w:trPr>
        <w:tc>
          <w:tcPr>
            <w:tcW w:w="788" w:type="dxa"/>
            <w:vMerge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021E64" w:rsidRDefault="00860183" w:rsidP="00F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60183" w:rsidRPr="00021E64" w:rsidRDefault="00860183" w:rsidP="00860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Проектирование деятельности отделений, опорных учреждений в отделении.</w:t>
            </w:r>
          </w:p>
        </w:tc>
        <w:tc>
          <w:tcPr>
            <w:tcW w:w="1488" w:type="dxa"/>
            <w:vMerge/>
          </w:tcPr>
          <w:p w:rsidR="00860183" w:rsidRPr="00021E64" w:rsidRDefault="00860183" w:rsidP="00F0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2020</w:t>
            </w:r>
          </w:p>
        </w:tc>
        <w:tc>
          <w:tcPr>
            <w:tcW w:w="3685" w:type="dxa"/>
          </w:tcPr>
          <w:p w:rsidR="00860183" w:rsidRPr="00021E64" w:rsidRDefault="00860183" w:rsidP="0086018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2.</w:t>
            </w: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 мероприятий технической направленности</w:t>
            </w:r>
          </w:p>
        </w:tc>
      </w:tr>
      <w:tr w:rsidR="00860183" w:rsidRPr="00021E64" w:rsidTr="00021E64">
        <w:trPr>
          <w:trHeight w:val="818"/>
        </w:trPr>
        <w:tc>
          <w:tcPr>
            <w:tcW w:w="788" w:type="dxa"/>
            <w:vMerge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021E64" w:rsidRDefault="00860183" w:rsidP="00F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60183" w:rsidRPr="00021E64" w:rsidRDefault="00860183" w:rsidP="00860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Разработка и описание организационно - управленческой модели образовательной сети </w:t>
            </w:r>
            <w:proofErr w:type="spellStart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техноклуба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21E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ДетТал</w:t>
            </w:r>
            <w:r w:rsidRPr="00021E6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ька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488" w:type="dxa"/>
            <w:vMerge/>
          </w:tcPr>
          <w:p w:rsidR="00860183" w:rsidRPr="00021E64" w:rsidRDefault="00860183" w:rsidP="00F0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3685" w:type="dxa"/>
          </w:tcPr>
          <w:p w:rsidR="00860183" w:rsidRPr="00021E64" w:rsidRDefault="00860183" w:rsidP="00860183">
            <w:pPr>
              <w:spacing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3. Описание модели</w:t>
            </w:r>
          </w:p>
        </w:tc>
      </w:tr>
      <w:tr w:rsidR="00860183" w:rsidRPr="00021E64" w:rsidTr="00021E64">
        <w:trPr>
          <w:trHeight w:val="856"/>
        </w:trPr>
        <w:tc>
          <w:tcPr>
            <w:tcW w:w="788" w:type="dxa"/>
            <w:vMerge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021E64" w:rsidRDefault="00860183" w:rsidP="00F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60183" w:rsidRPr="00021E64" w:rsidRDefault="00860183" w:rsidP="00860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4.</w:t>
            </w: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Мониторинг результативности реализации проекта</w:t>
            </w:r>
          </w:p>
        </w:tc>
        <w:tc>
          <w:tcPr>
            <w:tcW w:w="1488" w:type="dxa"/>
            <w:vMerge/>
          </w:tcPr>
          <w:p w:rsidR="00860183" w:rsidRPr="00021E64" w:rsidRDefault="00860183" w:rsidP="00F0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183" w:rsidRPr="00021E64" w:rsidRDefault="00341CB8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3685" w:type="dxa"/>
          </w:tcPr>
          <w:p w:rsidR="00860183" w:rsidRPr="00021E64" w:rsidRDefault="00860183" w:rsidP="0034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4.Наличие показателей результативности реализации проекта</w:t>
            </w:r>
          </w:p>
        </w:tc>
      </w:tr>
      <w:tr w:rsidR="00860183" w:rsidRPr="00021E64" w:rsidTr="00021E64">
        <w:trPr>
          <w:trHeight w:val="1172"/>
        </w:trPr>
        <w:tc>
          <w:tcPr>
            <w:tcW w:w="788" w:type="dxa"/>
            <w:vMerge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021E64" w:rsidRDefault="00860183" w:rsidP="00F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60183" w:rsidRPr="00021E64" w:rsidRDefault="00860183" w:rsidP="00341C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муниципальный конкурс – выставка технического творчества.</w:t>
            </w:r>
          </w:p>
        </w:tc>
        <w:tc>
          <w:tcPr>
            <w:tcW w:w="1488" w:type="dxa"/>
            <w:vMerge/>
          </w:tcPr>
          <w:p w:rsidR="00860183" w:rsidRPr="00021E64" w:rsidRDefault="00860183" w:rsidP="00F0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183" w:rsidRPr="00021E64" w:rsidRDefault="00341CB8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Февраль-март 2021</w:t>
            </w:r>
          </w:p>
        </w:tc>
        <w:tc>
          <w:tcPr>
            <w:tcW w:w="3685" w:type="dxa"/>
          </w:tcPr>
          <w:p w:rsidR="00860183" w:rsidRPr="00021E64" w:rsidRDefault="00341CB8" w:rsidP="0034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5. Вовлечение педагогов и детей в инновационную и экспериментальную деятельность</w:t>
            </w:r>
          </w:p>
        </w:tc>
      </w:tr>
      <w:tr w:rsidR="00860183" w:rsidRPr="00021E64" w:rsidTr="00021E64">
        <w:trPr>
          <w:trHeight w:val="566"/>
        </w:trPr>
        <w:tc>
          <w:tcPr>
            <w:tcW w:w="788" w:type="dxa"/>
            <w:vMerge/>
          </w:tcPr>
          <w:p w:rsidR="00860183" w:rsidRPr="00021E64" w:rsidRDefault="00860183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021E64" w:rsidRDefault="00860183" w:rsidP="00F06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60183" w:rsidRPr="00021E64" w:rsidRDefault="00860183" w:rsidP="00341C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 Разработка дополнительных </w:t>
            </w:r>
            <w:proofErr w:type="spellStart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488" w:type="dxa"/>
            <w:vMerge/>
          </w:tcPr>
          <w:p w:rsidR="00860183" w:rsidRPr="00021E64" w:rsidRDefault="00860183" w:rsidP="00F0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021E64" w:rsidRDefault="00860183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183" w:rsidRPr="00021E64" w:rsidRDefault="00341CB8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Июнь-август 2020</w:t>
            </w:r>
          </w:p>
        </w:tc>
        <w:tc>
          <w:tcPr>
            <w:tcW w:w="3685" w:type="dxa"/>
          </w:tcPr>
          <w:p w:rsidR="00860183" w:rsidRPr="00021E64" w:rsidRDefault="007D62C4" w:rsidP="0034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341CB8"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.Повышение качества образования</w:t>
            </w: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расширение спектра образовательных услуг</w:t>
            </w:r>
          </w:p>
        </w:tc>
      </w:tr>
      <w:tr w:rsidR="004917C1" w:rsidRPr="00021E64" w:rsidTr="00021E64">
        <w:tc>
          <w:tcPr>
            <w:tcW w:w="788" w:type="dxa"/>
          </w:tcPr>
          <w:p w:rsidR="00FF42D0" w:rsidRPr="00021E64" w:rsidRDefault="00FB1EDE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FF42D0" w:rsidRPr="00021E64" w:rsidRDefault="007D62C4" w:rsidP="00C0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Проанализировать в</w:t>
            </w:r>
            <w:r w:rsidR="00341CB8"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озможности  ОУ, необходимые для реализации образовательных программ, направленных на развитие инженерно - технических, исследовательских и изобретательских компетенций обучающихся</w:t>
            </w:r>
          </w:p>
        </w:tc>
        <w:tc>
          <w:tcPr>
            <w:tcW w:w="3285" w:type="dxa"/>
          </w:tcPr>
          <w:p w:rsidR="00FF42D0" w:rsidRPr="00021E64" w:rsidRDefault="007D62C4" w:rsidP="00705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имеющихся ресурсов ОУ – участников проекта</w:t>
            </w:r>
          </w:p>
        </w:tc>
        <w:tc>
          <w:tcPr>
            <w:tcW w:w="1488" w:type="dxa"/>
          </w:tcPr>
          <w:p w:rsidR="007D62C4" w:rsidRPr="00021E64" w:rsidRDefault="007D62C4" w:rsidP="007D62C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Методист Васильева Т.Ю.</w:t>
            </w:r>
          </w:p>
          <w:p w:rsidR="00182DFD" w:rsidRPr="00021E64" w:rsidRDefault="00182DFD" w:rsidP="0012392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7D62C4" w:rsidRPr="00021E64" w:rsidRDefault="007D62C4" w:rsidP="007D62C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gramStart"/>
            <w:r w:rsidRPr="00021E6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21E64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творчества» ЦТР </w:t>
            </w:r>
          </w:p>
          <w:p w:rsidR="003C00E6" w:rsidRPr="00021E64" w:rsidRDefault="007D62C4" w:rsidP="007D62C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 xml:space="preserve">«Академия детства», ОУ </w:t>
            </w:r>
            <w:proofErr w:type="spellStart"/>
            <w:r w:rsidRPr="00021E64">
              <w:rPr>
                <w:rFonts w:ascii="Times New Roman" w:hAnsi="Times New Roman"/>
                <w:sz w:val="24"/>
                <w:szCs w:val="24"/>
              </w:rPr>
              <w:t>Талицкого</w:t>
            </w:r>
            <w:proofErr w:type="spell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3C00E6" w:rsidRPr="00021E64" w:rsidRDefault="007D62C4" w:rsidP="00B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3685" w:type="dxa"/>
          </w:tcPr>
          <w:p w:rsidR="00FF42D0" w:rsidRPr="00021E64" w:rsidRDefault="007D62C4" w:rsidP="00182DF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ресурсов, оборудования</w:t>
            </w:r>
          </w:p>
        </w:tc>
      </w:tr>
      <w:tr w:rsidR="00A00C02" w:rsidRPr="00021E64" w:rsidTr="00021E64">
        <w:trPr>
          <w:trHeight w:val="420"/>
        </w:trPr>
        <w:tc>
          <w:tcPr>
            <w:tcW w:w="788" w:type="dxa"/>
            <w:vMerge w:val="restart"/>
          </w:tcPr>
          <w:p w:rsidR="00A00C02" w:rsidRPr="00021E64" w:rsidRDefault="00A00C02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vMerge w:val="restart"/>
          </w:tcPr>
          <w:p w:rsidR="00021E64" w:rsidRPr="00021E64" w:rsidRDefault="00A00C02" w:rsidP="00021E64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      </w:r>
          </w:p>
        </w:tc>
        <w:tc>
          <w:tcPr>
            <w:tcW w:w="3285" w:type="dxa"/>
          </w:tcPr>
          <w:p w:rsidR="00A00C02" w:rsidRPr="00021E64" w:rsidRDefault="00A00C02" w:rsidP="0002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Проведение методических творческих групп</w:t>
            </w:r>
          </w:p>
        </w:tc>
        <w:tc>
          <w:tcPr>
            <w:tcW w:w="1488" w:type="dxa"/>
            <w:vMerge w:val="restart"/>
          </w:tcPr>
          <w:p w:rsidR="00A00C02" w:rsidRPr="00021E64" w:rsidRDefault="00A00C02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Педагоги тех. направленности</w:t>
            </w:r>
          </w:p>
        </w:tc>
        <w:tc>
          <w:tcPr>
            <w:tcW w:w="1766" w:type="dxa"/>
            <w:vMerge w:val="restart"/>
          </w:tcPr>
          <w:p w:rsidR="00A00C02" w:rsidRPr="00021E64" w:rsidRDefault="00A00C02" w:rsidP="00021E6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МКУДО «Дворец творчества» ЦТР «Академия детства»</w:t>
            </w:r>
            <w:r w:rsidR="00021E64">
              <w:rPr>
                <w:rFonts w:ascii="Times New Roman" w:hAnsi="Times New Roman"/>
                <w:sz w:val="24"/>
                <w:szCs w:val="24"/>
              </w:rPr>
              <w:t>,</w:t>
            </w:r>
            <w:r w:rsidR="00021E64" w:rsidRPr="00021E64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  <w:proofErr w:type="spellStart"/>
            <w:r w:rsidR="00021E64" w:rsidRPr="00021E64">
              <w:rPr>
                <w:rFonts w:ascii="Times New Roman" w:hAnsi="Times New Roman"/>
                <w:sz w:val="24"/>
                <w:szCs w:val="24"/>
              </w:rPr>
              <w:t>Талицкого</w:t>
            </w:r>
            <w:proofErr w:type="spellEnd"/>
            <w:r w:rsidR="00021E64" w:rsidRPr="00021E6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Merge w:val="restart"/>
          </w:tcPr>
          <w:p w:rsidR="00A00C02" w:rsidRPr="00021E64" w:rsidRDefault="00A00C02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vMerge w:val="restart"/>
          </w:tcPr>
          <w:p w:rsidR="00A00C02" w:rsidRPr="00021E64" w:rsidRDefault="00A00C02" w:rsidP="00021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1.Повышение качества образования, доступности услуг дополнительного образования для широких социальных слоев населения;</w:t>
            </w:r>
          </w:p>
        </w:tc>
      </w:tr>
      <w:tr w:rsidR="00A00C02" w:rsidRPr="00021E64" w:rsidTr="00021E64">
        <w:trPr>
          <w:trHeight w:val="431"/>
        </w:trPr>
        <w:tc>
          <w:tcPr>
            <w:tcW w:w="788" w:type="dxa"/>
            <w:vMerge/>
          </w:tcPr>
          <w:p w:rsidR="00A00C02" w:rsidRPr="00021E64" w:rsidRDefault="00A00C02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A00C02" w:rsidRPr="00021E64" w:rsidRDefault="00A00C02" w:rsidP="00680CA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</w:tcPr>
          <w:p w:rsidR="00A00C02" w:rsidRPr="00021E64" w:rsidRDefault="00A00C02" w:rsidP="00021E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Организация постоянно действующего семинара для педагогов отдела</w:t>
            </w:r>
          </w:p>
        </w:tc>
        <w:tc>
          <w:tcPr>
            <w:tcW w:w="1488" w:type="dxa"/>
            <w:vMerge/>
          </w:tcPr>
          <w:p w:rsidR="00A00C02" w:rsidRPr="00021E64" w:rsidRDefault="00A00C02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00C02" w:rsidRPr="00021E64" w:rsidRDefault="00A00C02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0C02" w:rsidRPr="00021E64" w:rsidRDefault="00A00C02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00C02" w:rsidRPr="00021E64" w:rsidRDefault="00A00C02" w:rsidP="00021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E64" w:rsidRPr="00021E64" w:rsidTr="00021E64">
        <w:trPr>
          <w:trHeight w:val="405"/>
        </w:trPr>
        <w:tc>
          <w:tcPr>
            <w:tcW w:w="788" w:type="dxa"/>
            <w:vMerge/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021E64" w:rsidRPr="00021E64" w:rsidRDefault="00021E64" w:rsidP="00680CA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:rsidR="00021E64" w:rsidRPr="00021E64" w:rsidRDefault="00021E64" w:rsidP="00021E6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021E64" w:rsidRPr="00021E64" w:rsidRDefault="00021E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1E64" w:rsidRPr="00021E64" w:rsidRDefault="00021E64" w:rsidP="00021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2. Обмен опытом, совместная реализация образовательных проектов и социальных инициатив.</w:t>
            </w:r>
          </w:p>
        </w:tc>
      </w:tr>
      <w:tr w:rsidR="00021E64" w:rsidRPr="00021E64" w:rsidTr="00345431">
        <w:trPr>
          <w:trHeight w:val="481"/>
        </w:trPr>
        <w:tc>
          <w:tcPr>
            <w:tcW w:w="788" w:type="dxa"/>
            <w:vMerge/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021E64" w:rsidRPr="00021E64" w:rsidRDefault="00021E64" w:rsidP="00680CA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</w:tcPr>
          <w:p w:rsidR="00021E64" w:rsidRPr="00021E64" w:rsidRDefault="00021E64" w:rsidP="00021E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Проведение мастер-классов педагогов внутри отдела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8" w:type="dxa"/>
            <w:vMerge/>
          </w:tcPr>
          <w:p w:rsidR="00021E64" w:rsidRPr="00021E64" w:rsidRDefault="00021E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1E64" w:rsidRPr="00021E64" w:rsidRDefault="00021E64" w:rsidP="00021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E64" w:rsidRPr="00021E64" w:rsidTr="00345431">
        <w:trPr>
          <w:trHeight w:val="113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021E64" w:rsidRPr="00021E64" w:rsidRDefault="00021E64" w:rsidP="00680CA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:rsidR="00021E64" w:rsidRPr="00021E64" w:rsidRDefault="00021E64" w:rsidP="00EA16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021E64" w:rsidRPr="00021E64" w:rsidRDefault="00021E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1E64" w:rsidRPr="00021E64" w:rsidRDefault="00021E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21E64" w:rsidRPr="00021E64" w:rsidRDefault="00021E64" w:rsidP="00021E64">
            <w:pPr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3. Расширение возможностей для профессионального диалога педагогов.</w:t>
            </w:r>
          </w:p>
        </w:tc>
      </w:tr>
      <w:tr w:rsidR="00911264" w:rsidRPr="00021E64" w:rsidTr="00345431">
        <w:trPr>
          <w:trHeight w:val="1270"/>
        </w:trPr>
        <w:tc>
          <w:tcPr>
            <w:tcW w:w="788" w:type="dxa"/>
            <w:vMerge w:val="restart"/>
          </w:tcPr>
          <w:p w:rsidR="00911264" w:rsidRPr="00021E64" w:rsidRDefault="00911264" w:rsidP="00EA1639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2" w:type="dxa"/>
            <w:vMerge w:val="restart"/>
          </w:tcPr>
          <w:p w:rsidR="00911264" w:rsidRPr="00021E64" w:rsidRDefault="00911264" w:rsidP="00345431">
            <w:pPr>
              <w:spacing w:line="240" w:lineRule="auto"/>
              <w:ind w:left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      </w:r>
          </w:p>
        </w:tc>
        <w:tc>
          <w:tcPr>
            <w:tcW w:w="3285" w:type="dxa"/>
          </w:tcPr>
          <w:p w:rsidR="00911264" w:rsidRPr="00021E64" w:rsidRDefault="00911264" w:rsidP="00345431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1.Набор первых групп обучающихся для освоения дополнительных  </w:t>
            </w:r>
            <w:proofErr w:type="spellStart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488" w:type="dxa"/>
          </w:tcPr>
          <w:p w:rsidR="00911264" w:rsidRPr="00021E64" w:rsidRDefault="00911264" w:rsidP="009347F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Педагоги тех. направленности</w:t>
            </w:r>
          </w:p>
        </w:tc>
        <w:tc>
          <w:tcPr>
            <w:tcW w:w="1766" w:type="dxa"/>
            <w:vMerge w:val="restart"/>
          </w:tcPr>
          <w:p w:rsidR="00911264" w:rsidRPr="00021E64" w:rsidRDefault="00911264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МКУДО «Дворец творчества» ЦТР «Академия детства»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E64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  <w:proofErr w:type="spellStart"/>
            <w:r w:rsidRPr="00021E64">
              <w:rPr>
                <w:rFonts w:ascii="Times New Roman" w:hAnsi="Times New Roman"/>
                <w:sz w:val="24"/>
                <w:szCs w:val="24"/>
              </w:rPr>
              <w:t>Талицкого</w:t>
            </w:r>
            <w:proofErr w:type="spellEnd"/>
            <w:r w:rsidRPr="00021E6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911264" w:rsidRPr="00021E64" w:rsidRDefault="00911264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3685" w:type="dxa"/>
          </w:tcPr>
          <w:p w:rsidR="00911264" w:rsidRPr="00021E64" w:rsidRDefault="00911264" w:rsidP="00021E6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1.Вовлечение детей в детские творческие объединения технической направленности</w:t>
            </w:r>
          </w:p>
        </w:tc>
      </w:tr>
      <w:tr w:rsidR="00911264" w:rsidRPr="00021E64" w:rsidTr="00345431">
        <w:trPr>
          <w:trHeight w:val="1210"/>
        </w:trPr>
        <w:tc>
          <w:tcPr>
            <w:tcW w:w="788" w:type="dxa"/>
            <w:vMerge/>
          </w:tcPr>
          <w:p w:rsidR="00911264" w:rsidRPr="00021E64" w:rsidRDefault="00911264" w:rsidP="00EA16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11264" w:rsidRPr="00021E64" w:rsidRDefault="00911264" w:rsidP="00021E64">
            <w:pPr>
              <w:spacing w:after="0" w:line="240" w:lineRule="auto"/>
              <w:ind w:left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911264" w:rsidRPr="00021E64" w:rsidRDefault="00911264" w:rsidP="003454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Экспертиза дополнительных общеобразовательных </w:t>
            </w:r>
            <w:proofErr w:type="spellStart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488" w:type="dxa"/>
          </w:tcPr>
          <w:p w:rsidR="00911264" w:rsidRPr="00021E64" w:rsidRDefault="009112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МОЦ Васильева Т.Ю.</w:t>
            </w:r>
          </w:p>
        </w:tc>
        <w:tc>
          <w:tcPr>
            <w:tcW w:w="1766" w:type="dxa"/>
            <w:vMerge/>
          </w:tcPr>
          <w:p w:rsidR="00911264" w:rsidRPr="00021E64" w:rsidRDefault="00911264" w:rsidP="008826C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1264" w:rsidRPr="00021E64" w:rsidRDefault="009112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</w:tcPr>
          <w:p w:rsidR="00911264" w:rsidRPr="00021E64" w:rsidRDefault="00911264" w:rsidP="00021E6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Экспертные заключения, размещение программ в </w:t>
            </w:r>
            <w:proofErr w:type="spellStart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новигаторе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264" w:rsidRPr="00021E64" w:rsidTr="000568CF">
        <w:trPr>
          <w:trHeight w:val="1717"/>
        </w:trPr>
        <w:tc>
          <w:tcPr>
            <w:tcW w:w="788" w:type="dxa"/>
            <w:vMerge/>
          </w:tcPr>
          <w:p w:rsidR="00911264" w:rsidRPr="00021E64" w:rsidRDefault="00911264" w:rsidP="00EA16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11264" w:rsidRPr="00021E64" w:rsidRDefault="009112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911264" w:rsidRPr="00021E64" w:rsidRDefault="00911264" w:rsidP="003454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Апробация дополнительных общеобразовательных </w:t>
            </w:r>
            <w:proofErr w:type="spellStart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орректировка образовательных программ учреждений</w:t>
            </w:r>
          </w:p>
        </w:tc>
        <w:tc>
          <w:tcPr>
            <w:tcW w:w="1488" w:type="dxa"/>
            <w:vMerge w:val="restart"/>
          </w:tcPr>
          <w:p w:rsidR="00911264" w:rsidRPr="00021E64" w:rsidRDefault="009112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Педагоги тех. направленности</w:t>
            </w:r>
          </w:p>
        </w:tc>
        <w:tc>
          <w:tcPr>
            <w:tcW w:w="1766" w:type="dxa"/>
            <w:vMerge/>
          </w:tcPr>
          <w:p w:rsidR="00911264" w:rsidRPr="00021E64" w:rsidRDefault="00911264" w:rsidP="008826C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11264" w:rsidRPr="00021E64" w:rsidRDefault="00911264" w:rsidP="00EA163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11264" w:rsidRPr="00021E64" w:rsidRDefault="00911264" w:rsidP="00021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3. Эффективное методическое сопровождение  программ технической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1264" w:rsidRPr="00021E64" w:rsidTr="00345431">
        <w:trPr>
          <w:trHeight w:val="1054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911264" w:rsidRPr="00021E64" w:rsidRDefault="00911264" w:rsidP="00EA16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911264" w:rsidRPr="00021E64" w:rsidRDefault="009112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911264" w:rsidRPr="00021E64" w:rsidRDefault="00911264" w:rsidP="00345431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Проведение мероприятий по плану отделений</w:t>
            </w: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911264" w:rsidRPr="00021E64" w:rsidRDefault="00911264" w:rsidP="009347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911264" w:rsidRPr="00021E64" w:rsidRDefault="00911264" w:rsidP="008826C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11264" w:rsidRPr="00021E64" w:rsidRDefault="00911264" w:rsidP="00EA16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11264" w:rsidRPr="00021E64" w:rsidRDefault="00911264" w:rsidP="0034543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E64">
              <w:rPr>
                <w:rFonts w:ascii="Times New Roman" w:hAnsi="Times New Roman"/>
                <w:sz w:val="24"/>
                <w:szCs w:val="24"/>
              </w:rPr>
              <w:t>4.Вовлечение педагогов в экспериментальную деятельность, овладение новыми инструментами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63E6F" w:rsidRDefault="00163E6F" w:rsidP="00163E6F">
      <w:pPr>
        <w:ind w:right="-40"/>
        <w:rPr>
          <w:sz w:val="20"/>
        </w:rPr>
      </w:pPr>
    </w:p>
    <w:p w:rsidR="009031E3" w:rsidRPr="00955D59" w:rsidRDefault="009031E3" w:rsidP="009031E3">
      <w:pPr>
        <w:tabs>
          <w:tab w:val="left" w:pos="4140"/>
          <w:tab w:val="left" w:pos="4500"/>
        </w:tabs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sz w:val="24"/>
          <w:szCs w:val="24"/>
        </w:rPr>
        <w:t>Куратор проекта</w:t>
      </w:r>
      <w:proofErr w:type="gramStart"/>
      <w:r w:rsidRPr="00955D59">
        <w:rPr>
          <w:rFonts w:ascii="Times New Roman" w:hAnsi="Times New Roman"/>
          <w:sz w:val="24"/>
          <w:szCs w:val="24"/>
        </w:rPr>
        <w:t xml:space="preserve"> ____________________________________(____________________)</w:t>
      </w:r>
      <w:proofErr w:type="gramEnd"/>
    </w:p>
    <w:p w:rsidR="008E669D" w:rsidRPr="001D5CC2" w:rsidRDefault="009031E3" w:rsidP="007054E1">
      <w:pPr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sz w:val="24"/>
          <w:szCs w:val="24"/>
        </w:rPr>
        <w:t>Руководитель ОУ-БП</w:t>
      </w:r>
      <w:proofErr w:type="gramStart"/>
      <w:r w:rsidRPr="00955D59">
        <w:rPr>
          <w:rFonts w:ascii="Times New Roman" w:hAnsi="Times New Roman"/>
          <w:sz w:val="24"/>
          <w:szCs w:val="24"/>
        </w:rPr>
        <w:t>________________________________(_____________________)</w:t>
      </w:r>
      <w:proofErr w:type="gramEnd"/>
    </w:p>
    <w:sectPr w:rsidR="008E669D" w:rsidRPr="001D5CC2" w:rsidSect="00AC773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C4" w:rsidRDefault="00B10DC4" w:rsidP="00A52A37">
      <w:pPr>
        <w:spacing w:after="0" w:line="240" w:lineRule="auto"/>
      </w:pPr>
      <w:r>
        <w:separator/>
      </w:r>
    </w:p>
  </w:endnote>
  <w:endnote w:type="continuationSeparator" w:id="0">
    <w:p w:rsidR="00B10DC4" w:rsidRDefault="00B10DC4" w:rsidP="00A5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C4" w:rsidRDefault="00B10DC4" w:rsidP="00A52A37">
      <w:pPr>
        <w:spacing w:after="0" w:line="240" w:lineRule="auto"/>
      </w:pPr>
      <w:r>
        <w:separator/>
      </w:r>
    </w:p>
  </w:footnote>
  <w:footnote w:type="continuationSeparator" w:id="0">
    <w:p w:rsidR="00B10DC4" w:rsidRDefault="00B10DC4" w:rsidP="00A52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CD6"/>
    <w:multiLevelType w:val="hybridMultilevel"/>
    <w:tmpl w:val="CAEC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B1D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D6789"/>
    <w:multiLevelType w:val="hybridMultilevel"/>
    <w:tmpl w:val="CE36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445A5E"/>
    <w:multiLevelType w:val="hybridMultilevel"/>
    <w:tmpl w:val="02E4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52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745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3F3E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9F62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8C0301"/>
    <w:multiLevelType w:val="hybridMultilevel"/>
    <w:tmpl w:val="B1D6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B40E3"/>
    <w:multiLevelType w:val="hybridMultilevel"/>
    <w:tmpl w:val="F776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8260E"/>
    <w:multiLevelType w:val="hybridMultilevel"/>
    <w:tmpl w:val="8856E636"/>
    <w:lvl w:ilvl="0" w:tplc="554845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2D0"/>
    <w:rsid w:val="00021E64"/>
    <w:rsid w:val="000475E6"/>
    <w:rsid w:val="00067B1F"/>
    <w:rsid w:val="00076956"/>
    <w:rsid w:val="000848EE"/>
    <w:rsid w:val="000C6728"/>
    <w:rsid w:val="0011414B"/>
    <w:rsid w:val="00120CFD"/>
    <w:rsid w:val="0012392E"/>
    <w:rsid w:val="001634A0"/>
    <w:rsid w:val="00163E6F"/>
    <w:rsid w:val="00167F7A"/>
    <w:rsid w:val="00182DFD"/>
    <w:rsid w:val="001A0B76"/>
    <w:rsid w:val="001A781C"/>
    <w:rsid w:val="001D5CC2"/>
    <w:rsid w:val="001D7140"/>
    <w:rsid w:val="002101C2"/>
    <w:rsid w:val="0022376B"/>
    <w:rsid w:val="00252CAA"/>
    <w:rsid w:val="002813FF"/>
    <w:rsid w:val="002F70D7"/>
    <w:rsid w:val="00317FD6"/>
    <w:rsid w:val="00341CB8"/>
    <w:rsid w:val="00345431"/>
    <w:rsid w:val="00390CD9"/>
    <w:rsid w:val="003C00E6"/>
    <w:rsid w:val="00473A5C"/>
    <w:rsid w:val="00484850"/>
    <w:rsid w:val="004917C1"/>
    <w:rsid w:val="004E122A"/>
    <w:rsid w:val="004E607E"/>
    <w:rsid w:val="00516EEB"/>
    <w:rsid w:val="00550A28"/>
    <w:rsid w:val="00596DF8"/>
    <w:rsid w:val="00607073"/>
    <w:rsid w:val="006310D3"/>
    <w:rsid w:val="00646D54"/>
    <w:rsid w:val="0066525B"/>
    <w:rsid w:val="006703BD"/>
    <w:rsid w:val="00680CA6"/>
    <w:rsid w:val="00703F2A"/>
    <w:rsid w:val="007054E1"/>
    <w:rsid w:val="0073340F"/>
    <w:rsid w:val="007D3678"/>
    <w:rsid w:val="007D62C4"/>
    <w:rsid w:val="008037FD"/>
    <w:rsid w:val="00805D86"/>
    <w:rsid w:val="008552CC"/>
    <w:rsid w:val="00860183"/>
    <w:rsid w:val="008734E9"/>
    <w:rsid w:val="008826C4"/>
    <w:rsid w:val="008E669D"/>
    <w:rsid w:val="009031E3"/>
    <w:rsid w:val="00911264"/>
    <w:rsid w:val="009347F8"/>
    <w:rsid w:val="009530AB"/>
    <w:rsid w:val="00973656"/>
    <w:rsid w:val="00980A54"/>
    <w:rsid w:val="0098535B"/>
    <w:rsid w:val="009C0A47"/>
    <w:rsid w:val="009F2BE6"/>
    <w:rsid w:val="009F6A6A"/>
    <w:rsid w:val="00A00C02"/>
    <w:rsid w:val="00A1619D"/>
    <w:rsid w:val="00A33EF6"/>
    <w:rsid w:val="00A479B0"/>
    <w:rsid w:val="00A52A37"/>
    <w:rsid w:val="00AC7730"/>
    <w:rsid w:val="00B10DC4"/>
    <w:rsid w:val="00B9217D"/>
    <w:rsid w:val="00BB57CF"/>
    <w:rsid w:val="00BC3759"/>
    <w:rsid w:val="00C06475"/>
    <w:rsid w:val="00C242F2"/>
    <w:rsid w:val="00C97834"/>
    <w:rsid w:val="00E91F81"/>
    <w:rsid w:val="00EA1639"/>
    <w:rsid w:val="00ED2611"/>
    <w:rsid w:val="00EE479E"/>
    <w:rsid w:val="00F06297"/>
    <w:rsid w:val="00F13D13"/>
    <w:rsid w:val="00F233A3"/>
    <w:rsid w:val="00F651E6"/>
    <w:rsid w:val="00FA0127"/>
    <w:rsid w:val="00FB1EDE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2D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A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7C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2A37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2A3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молодёжи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Агнесса</dc:creator>
  <cp:lastModifiedBy>Пользователь Windows</cp:lastModifiedBy>
  <cp:revision>3</cp:revision>
  <cp:lastPrinted>2020-01-24T05:55:00Z</cp:lastPrinted>
  <dcterms:created xsi:type="dcterms:W3CDTF">2020-09-21T18:37:00Z</dcterms:created>
  <dcterms:modified xsi:type="dcterms:W3CDTF">2020-09-21T19:37:00Z</dcterms:modified>
</cp:coreProperties>
</file>